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28"/>
      </w:tblGrid>
      <w:tr w:rsidR="00760AFA" w:rsidRPr="002D6EC9" w:rsidTr="0041523C"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D6EC9" w:rsidRDefault="00760AFA" w:rsidP="0041523C">
            <w:pPr>
              <w:jc w:val="center"/>
            </w:pPr>
          </w:p>
          <w:p w:rsidR="00760AFA" w:rsidRPr="002E7BAF" w:rsidRDefault="00760AFA" w:rsidP="0041523C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760AFA" w:rsidRDefault="00760AFA" w:rsidP="0041523C">
            <w:pPr>
              <w:jc w:val="center"/>
            </w:pPr>
            <w:r>
              <w:t>s</w:t>
            </w:r>
            <w:r w:rsidRPr="002D6EC9">
              <w:t>udjelovanj</w:t>
            </w:r>
            <w:r>
              <w:t xml:space="preserve">a javnosti u savjetovanju o nacrtu općeg akta </w:t>
            </w:r>
            <w:r w:rsidR="0050449E">
              <w:t>Gradskog vijeća</w:t>
            </w:r>
            <w:r w:rsidR="00B40855">
              <w:t xml:space="preserve"> Grada Vinkovaca</w:t>
            </w:r>
          </w:p>
          <w:p w:rsidR="00760AFA" w:rsidRPr="002D6EC9" w:rsidRDefault="00760AFA" w:rsidP="0041523C">
            <w:pPr>
              <w:jc w:val="center"/>
            </w:pPr>
          </w:p>
        </w:tc>
      </w:tr>
      <w:tr w:rsidR="00760AFA" w:rsidRPr="00966F76" w:rsidTr="0041523C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50449E" w:rsidRPr="0050449E" w:rsidRDefault="00760AFA" w:rsidP="0050449E">
            <w:pPr>
              <w:suppressAutoHyphens/>
              <w:autoSpaceDN w:val="0"/>
              <w:spacing w:after="160" w:line="249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  <w:r w:rsidRPr="004250A6">
              <w:rPr>
                <w:b/>
              </w:rPr>
              <w:t>NACRT PRIJEDLOGA</w:t>
            </w:r>
            <w:r w:rsidR="00887CCF">
              <w:rPr>
                <w:b/>
              </w:rPr>
              <w:t xml:space="preserve"> </w:t>
            </w:r>
            <w:r w:rsidR="005F664B">
              <w:rPr>
                <w:rFonts w:eastAsia="Calibri"/>
                <w:b/>
                <w:lang w:eastAsia="en-US"/>
              </w:rPr>
              <w:t>ODLUKE</w:t>
            </w:r>
          </w:p>
          <w:p w:rsidR="0050449E" w:rsidRDefault="0050449E" w:rsidP="0050449E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>o jednokratnom sufinanciranju troškova kupnje</w:t>
            </w:r>
          </w:p>
          <w:p w:rsidR="0050449E" w:rsidRDefault="0050449E" w:rsidP="0050449E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 xml:space="preserve"> drugih obrazovnih materijala učenicima osnovnih škola grada Vinkovaca</w:t>
            </w:r>
          </w:p>
          <w:p w:rsidR="0050449E" w:rsidRDefault="0050449E" w:rsidP="0050449E">
            <w:pPr>
              <w:pStyle w:val="detaildescription"/>
              <w:shd w:val="clear" w:color="auto" w:fill="FFFFFF"/>
              <w:spacing w:before="0" w:beforeAutospacing="0" w:after="0" w:afterAutospacing="0"/>
              <w:jc w:val="center"/>
            </w:pPr>
            <w:r>
              <w:t> za školsku godinu 2023./2024</w:t>
            </w:r>
            <w:r w:rsidRPr="00E75613">
              <w:t>.</w:t>
            </w:r>
          </w:p>
          <w:p w:rsidR="005F664B" w:rsidRPr="005F664B" w:rsidRDefault="005F664B" w:rsidP="005F664B">
            <w:pPr>
              <w:suppressAutoHyphens/>
              <w:autoSpaceDN w:val="0"/>
              <w:spacing w:after="160" w:line="249" w:lineRule="auto"/>
              <w:jc w:val="center"/>
              <w:textAlignment w:val="baseline"/>
              <w:rPr>
                <w:rFonts w:eastAsia="Calibri"/>
                <w:b/>
                <w:lang w:eastAsia="en-US"/>
              </w:rPr>
            </w:pPr>
          </w:p>
          <w:p w:rsidR="005F664B" w:rsidRDefault="005F664B" w:rsidP="005F664B">
            <w:pPr>
              <w:suppressAutoHyphens/>
              <w:autoSpaceDN w:val="0"/>
              <w:spacing w:after="160" w:line="249" w:lineRule="auto"/>
              <w:jc w:val="center"/>
              <w:textAlignment w:val="baseline"/>
              <w:rPr>
                <w:rFonts w:eastAsia="Calibri"/>
                <w:lang w:eastAsia="en-US"/>
              </w:rPr>
            </w:pPr>
          </w:p>
          <w:p w:rsidR="00760AFA" w:rsidRPr="00966F76" w:rsidRDefault="00760AFA" w:rsidP="005F664B">
            <w:pPr>
              <w:jc w:val="center"/>
              <w:rPr>
                <w:b/>
              </w:rPr>
            </w:pPr>
          </w:p>
        </w:tc>
      </w:tr>
      <w:tr w:rsidR="00760AFA" w:rsidRPr="002E7BAF" w:rsidTr="0041523C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760AFA" w:rsidRPr="002E7BAF" w:rsidRDefault="00760AFA" w:rsidP="00B40855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Pr="009D56D0">
              <w:rPr>
                <w:b/>
                <w:bCs/>
                <w:sz w:val="22"/>
              </w:rPr>
              <w:t xml:space="preserve">Upravni odjel </w:t>
            </w:r>
            <w:r w:rsidR="00B40855">
              <w:rPr>
                <w:b/>
                <w:bCs/>
                <w:sz w:val="22"/>
              </w:rPr>
              <w:t>društvenih djelatnosti</w:t>
            </w:r>
          </w:p>
        </w:tc>
      </w:tr>
      <w:tr w:rsidR="00760AFA" w:rsidRPr="002E7BAF" w:rsidTr="0041523C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r w:rsidR="0050449E">
              <w:rPr>
                <w:b/>
                <w:i/>
              </w:rPr>
              <w:t>01</w:t>
            </w:r>
            <w:r>
              <w:rPr>
                <w:b/>
                <w:i/>
              </w:rPr>
              <w:t xml:space="preserve">. </w:t>
            </w:r>
            <w:r w:rsidR="0050449E">
              <w:rPr>
                <w:b/>
                <w:i/>
              </w:rPr>
              <w:t>veljače 2023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760AFA" w:rsidRPr="002E7BAF" w:rsidRDefault="00760AFA" w:rsidP="0041523C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Završetak savjetovanja: </w:t>
            </w:r>
            <w:r w:rsidR="0050449E">
              <w:rPr>
                <w:b/>
                <w:i/>
              </w:rPr>
              <w:t>02. ožujka</w:t>
            </w:r>
            <w:r w:rsidR="00AA6234">
              <w:rPr>
                <w:b/>
                <w:i/>
              </w:rPr>
              <w:t xml:space="preserve"> </w:t>
            </w:r>
            <w:r w:rsidR="0050449E">
              <w:rPr>
                <w:b/>
                <w:i/>
              </w:rPr>
              <w:t>2023</w:t>
            </w:r>
            <w:r>
              <w:rPr>
                <w:b/>
                <w:i/>
              </w:rPr>
              <w:t>.</w:t>
            </w:r>
          </w:p>
        </w:tc>
      </w:tr>
      <w:tr w:rsidR="00760AFA" w:rsidRPr="002D6EC9" w:rsidTr="0041523C">
        <w:trPr>
          <w:trHeight w:val="1090"/>
        </w:trPr>
        <w:tc>
          <w:tcPr>
            <w:tcW w:w="4532" w:type="dxa"/>
            <w:vAlign w:val="center"/>
          </w:tcPr>
          <w:p w:rsidR="00760AFA" w:rsidRPr="002D6EC9" w:rsidRDefault="00760AFA" w:rsidP="0041523C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689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782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 xml:space="preserve">Primjedbe </w:t>
            </w:r>
            <w:r>
              <w:t>na predloženi nacrt prijedloga Odluke</w:t>
            </w:r>
          </w:p>
          <w:p w:rsidR="00760AFA" w:rsidRDefault="00760AFA" w:rsidP="0041523C">
            <w:pPr>
              <w:rPr>
                <w:i/>
              </w:rPr>
            </w:pPr>
          </w:p>
          <w:p w:rsidR="00760AFA" w:rsidRPr="004359D4" w:rsidRDefault="00760AFA" w:rsidP="0041523C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760AFA" w:rsidRPr="002E7BAF" w:rsidRDefault="00760AFA" w:rsidP="0041523C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1236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  <w:tr w:rsidR="00760AFA" w:rsidRPr="002D6EC9" w:rsidTr="0041523C">
        <w:trPr>
          <w:trHeight w:val="531"/>
        </w:trPr>
        <w:tc>
          <w:tcPr>
            <w:tcW w:w="4532" w:type="dxa"/>
            <w:vAlign w:val="center"/>
          </w:tcPr>
          <w:p w:rsidR="00760AFA" w:rsidRPr="002D6EC9" w:rsidRDefault="00760AFA" w:rsidP="0041523C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760AFA" w:rsidRPr="002D6EC9" w:rsidRDefault="00760AFA" w:rsidP="0041523C"/>
        </w:tc>
      </w:tr>
    </w:tbl>
    <w:p w:rsidR="00760AFA" w:rsidRPr="003111BD" w:rsidRDefault="00760AFA" w:rsidP="00760AFA">
      <w:pPr>
        <w:jc w:val="center"/>
        <w:rPr>
          <w:b/>
        </w:rPr>
      </w:pPr>
      <w:r w:rsidRPr="003111BD">
        <w:rPr>
          <w:b/>
        </w:rPr>
        <w:t>Važna napomena:</w:t>
      </w:r>
    </w:p>
    <w:p w:rsidR="00760AFA" w:rsidRPr="004359D4" w:rsidRDefault="00760AFA" w:rsidP="00760AFA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 w:rsidR="009850C7">
        <w:rPr>
          <w:b/>
        </w:rPr>
        <w:t>do</w:t>
      </w:r>
      <w:r w:rsidRPr="00860EAD">
        <w:rPr>
          <w:b/>
        </w:rPr>
        <w:t xml:space="preserve"> </w:t>
      </w:r>
      <w:r w:rsidR="0050449E">
        <w:rPr>
          <w:b/>
        </w:rPr>
        <w:t>02. ožujka 2023</w:t>
      </w:r>
      <w:bookmarkStart w:id="0" w:name="_GoBack"/>
      <w:bookmarkEnd w:id="0"/>
      <w:r w:rsidRPr="00860EAD">
        <w:rPr>
          <w:b/>
        </w:rPr>
        <w:t>.  dostaviti</w:t>
      </w:r>
      <w:r w:rsidRPr="004359D4">
        <w:t xml:space="preserve"> na adresu elektronske pošte: </w:t>
      </w:r>
      <w:r w:rsidR="000B6EE1">
        <w:rPr>
          <w:color w:val="0000FF"/>
          <w:u w:val="single"/>
        </w:rPr>
        <w:t>drustvene</w:t>
      </w:r>
      <w:r w:rsidR="00B40855">
        <w:rPr>
          <w:color w:val="0000FF"/>
          <w:u w:val="single"/>
        </w:rPr>
        <w:t>@vinkovci.hr</w:t>
      </w:r>
    </w:p>
    <w:p w:rsidR="00760AFA" w:rsidRDefault="00760AFA" w:rsidP="00760AFA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760AFA" w:rsidRPr="00860EAD" w:rsidRDefault="00760AFA" w:rsidP="00760AFA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760AFA" w:rsidRPr="00860EAD" w:rsidRDefault="00760AFA" w:rsidP="00760AFA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760AFA" w:rsidRPr="00860EAD" w:rsidRDefault="00760AFA" w:rsidP="00760AFA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760AFA" w:rsidRPr="00860EAD" w:rsidRDefault="00760AFA" w:rsidP="00760AFA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760AFA" w:rsidRDefault="00760AFA" w:rsidP="00760AFA"/>
    <w:p w:rsidR="00760AFA" w:rsidRPr="00676914" w:rsidRDefault="00760AFA" w:rsidP="00760AFA"/>
    <w:p w:rsidR="006E6CC2" w:rsidRDefault="006E6CC2"/>
    <w:sectPr w:rsidR="006E6CC2" w:rsidSect="00FD4A8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FA"/>
    <w:rsid w:val="000B6EE1"/>
    <w:rsid w:val="002306DD"/>
    <w:rsid w:val="002C26F4"/>
    <w:rsid w:val="0050449E"/>
    <w:rsid w:val="005F664B"/>
    <w:rsid w:val="006E6CC2"/>
    <w:rsid w:val="00760AFA"/>
    <w:rsid w:val="00887CCF"/>
    <w:rsid w:val="008E4506"/>
    <w:rsid w:val="009850C7"/>
    <w:rsid w:val="00993013"/>
    <w:rsid w:val="00AA6234"/>
    <w:rsid w:val="00AC2648"/>
    <w:rsid w:val="00B40855"/>
    <w:rsid w:val="00B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CEC9C-2120-4C34-904B-FCE6B0E1D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850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850C7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detaildescription">
    <w:name w:val="detaildescription"/>
    <w:basedOn w:val="Normal"/>
    <w:uiPriority w:val="99"/>
    <w:semiHidden/>
    <w:rsid w:val="0050449E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Tehnološki Park</cp:lastModifiedBy>
  <cp:revision>17</cp:revision>
  <cp:lastPrinted>2018-05-10T11:36:00Z</cp:lastPrinted>
  <dcterms:created xsi:type="dcterms:W3CDTF">2018-06-26T10:08:00Z</dcterms:created>
  <dcterms:modified xsi:type="dcterms:W3CDTF">2023-02-08T09:46:00Z</dcterms:modified>
</cp:coreProperties>
</file>